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DAA5" w14:textId="31B59B3B" w:rsidR="00A315A0" w:rsidRDefault="00A315A0" w:rsidP="00A315A0">
      <w:pPr>
        <w:spacing w:before="268"/>
        <w:ind w:left="-1" w:right="134"/>
        <w:jc w:val="center"/>
        <w:rPr>
          <w:sz w:val="20"/>
        </w:rPr>
      </w:pPr>
      <w:r>
        <w:rPr>
          <w:sz w:val="20"/>
        </w:rPr>
        <w:t>Rasio</w:t>
      </w:r>
      <w:r>
        <w:rPr>
          <w:spacing w:val="-2"/>
          <w:sz w:val="20"/>
        </w:rPr>
        <w:t xml:space="preserve"> </w:t>
      </w:r>
      <w:r>
        <w:rPr>
          <w:sz w:val="20"/>
        </w:rPr>
        <w:t>Dokter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Tenaga</w:t>
      </w:r>
      <w:r>
        <w:rPr>
          <w:spacing w:val="-2"/>
          <w:sz w:val="20"/>
        </w:rPr>
        <w:t xml:space="preserve"> </w:t>
      </w:r>
      <w:r>
        <w:rPr>
          <w:sz w:val="20"/>
        </w:rPr>
        <w:t>Medis</w:t>
      </w:r>
      <w:r>
        <w:rPr>
          <w:spacing w:val="-3"/>
          <w:sz w:val="20"/>
        </w:rPr>
        <w:t xml:space="preserve"> </w:t>
      </w:r>
      <w:r>
        <w:rPr>
          <w:sz w:val="20"/>
        </w:rPr>
        <w:t>Terhadap</w:t>
      </w:r>
      <w:r>
        <w:rPr>
          <w:spacing w:val="-2"/>
          <w:sz w:val="20"/>
        </w:rPr>
        <w:t xml:space="preserve"> </w:t>
      </w:r>
      <w:r>
        <w:rPr>
          <w:sz w:val="20"/>
        </w:rPr>
        <w:t>Jumlah</w:t>
      </w:r>
      <w:r>
        <w:rPr>
          <w:spacing w:val="-2"/>
          <w:sz w:val="20"/>
        </w:rPr>
        <w:t xml:space="preserve"> Penduduk</w:t>
      </w:r>
    </w:p>
    <w:p w14:paraId="50D2D60A" w14:textId="77777777" w:rsidR="00A315A0" w:rsidRDefault="00A315A0" w:rsidP="00A315A0">
      <w:pPr>
        <w:pStyle w:val="BodyText"/>
        <w:spacing w:before="3"/>
        <w:jc w:val="left"/>
        <w:rPr>
          <w:sz w:val="17"/>
        </w:rPr>
      </w:pPr>
    </w:p>
    <w:tbl>
      <w:tblPr>
        <w:tblW w:w="9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62"/>
        <w:gridCol w:w="1361"/>
        <w:gridCol w:w="1214"/>
        <w:gridCol w:w="1180"/>
        <w:gridCol w:w="1212"/>
        <w:gridCol w:w="1162"/>
      </w:tblGrid>
      <w:tr w:rsidR="00A315A0" w14:paraId="3AC0B156" w14:textId="77777777" w:rsidTr="00A315A0">
        <w:trPr>
          <w:trHeight w:val="1322"/>
        </w:trPr>
        <w:tc>
          <w:tcPr>
            <w:tcW w:w="574" w:type="dxa"/>
            <w:tcBorders>
              <w:bottom w:val="single" w:sz="4" w:space="0" w:color="FFFFFF"/>
            </w:tcBorders>
            <w:shd w:val="clear" w:color="auto" w:fill="E96F30"/>
          </w:tcPr>
          <w:p w14:paraId="436A1F44" w14:textId="77777777" w:rsidR="00A315A0" w:rsidRDefault="00A315A0" w:rsidP="0025676B">
            <w:pPr>
              <w:pStyle w:val="TableParagraph"/>
              <w:spacing w:before="3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662" w:type="dxa"/>
            <w:tcBorders>
              <w:bottom w:val="single" w:sz="4" w:space="0" w:color="FFFFFF"/>
            </w:tcBorders>
            <w:shd w:val="clear" w:color="auto" w:fill="E96F30"/>
          </w:tcPr>
          <w:p w14:paraId="593E412E" w14:textId="77777777" w:rsidR="00A315A0" w:rsidRDefault="00A315A0" w:rsidP="0025676B">
            <w:pPr>
              <w:pStyle w:val="TableParagraph"/>
              <w:spacing w:before="31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Uraian</w:t>
            </w:r>
          </w:p>
        </w:tc>
        <w:tc>
          <w:tcPr>
            <w:tcW w:w="1361" w:type="dxa"/>
            <w:tcBorders>
              <w:bottom w:val="single" w:sz="4" w:space="0" w:color="FFFFFF"/>
            </w:tcBorders>
            <w:shd w:val="clear" w:color="auto" w:fill="E96F30"/>
          </w:tcPr>
          <w:p w14:paraId="44575482" w14:textId="77777777" w:rsidR="00A315A0" w:rsidRDefault="00A315A0" w:rsidP="0025676B">
            <w:pPr>
              <w:pStyle w:val="TableParagraph"/>
              <w:spacing w:before="31"/>
              <w:ind w:left="108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214" w:type="dxa"/>
            <w:tcBorders>
              <w:bottom w:val="single" w:sz="4" w:space="0" w:color="FFFFFF"/>
            </w:tcBorders>
            <w:shd w:val="clear" w:color="auto" w:fill="E96F30"/>
          </w:tcPr>
          <w:p w14:paraId="6551CE0D" w14:textId="77777777" w:rsidR="00A315A0" w:rsidRDefault="00A315A0" w:rsidP="0025676B">
            <w:pPr>
              <w:pStyle w:val="TableParagraph"/>
              <w:spacing w:before="31"/>
              <w:ind w:left="76" w:right="17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180" w:type="dxa"/>
            <w:tcBorders>
              <w:bottom w:val="single" w:sz="4" w:space="0" w:color="FFFFFF"/>
            </w:tcBorders>
            <w:shd w:val="clear" w:color="auto" w:fill="E96F30"/>
          </w:tcPr>
          <w:p w14:paraId="0E5AA5DD" w14:textId="77777777" w:rsidR="00A315A0" w:rsidRDefault="00A315A0" w:rsidP="0025676B">
            <w:pPr>
              <w:pStyle w:val="TableParagraph"/>
              <w:spacing w:before="31"/>
              <w:ind w:right="32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212" w:type="dxa"/>
            <w:tcBorders>
              <w:bottom w:val="single" w:sz="4" w:space="0" w:color="FFFFFF"/>
            </w:tcBorders>
            <w:shd w:val="clear" w:color="auto" w:fill="E96F30"/>
          </w:tcPr>
          <w:p w14:paraId="4699BA4B" w14:textId="77777777" w:rsidR="00A315A0" w:rsidRDefault="00A315A0" w:rsidP="0025676B">
            <w:pPr>
              <w:pStyle w:val="TableParagraph"/>
              <w:spacing w:before="31"/>
              <w:ind w:left="4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FFFFFF"/>
            </w:tcBorders>
            <w:shd w:val="clear" w:color="auto" w:fill="E96F30"/>
          </w:tcPr>
          <w:p w14:paraId="128CB321" w14:textId="77777777" w:rsidR="00A315A0" w:rsidRDefault="00A315A0" w:rsidP="0025676B">
            <w:pPr>
              <w:pStyle w:val="TableParagraph"/>
              <w:spacing w:before="31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A315A0" w14:paraId="00B0FC21" w14:textId="77777777" w:rsidTr="00A315A0">
        <w:trPr>
          <w:trHeight w:val="1006"/>
        </w:trPr>
        <w:tc>
          <w:tcPr>
            <w:tcW w:w="57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E96F30"/>
          </w:tcPr>
          <w:p w14:paraId="0D5FFA80" w14:textId="77777777" w:rsidR="00A315A0" w:rsidRDefault="00A315A0" w:rsidP="0025676B">
            <w:pPr>
              <w:pStyle w:val="TableParagraph"/>
              <w:spacing w:before="32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8E0D3"/>
          </w:tcPr>
          <w:p w14:paraId="3619B434" w14:textId="77777777" w:rsidR="00A315A0" w:rsidRDefault="00A315A0" w:rsidP="0025676B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Dokter</w:t>
            </w:r>
          </w:p>
        </w:tc>
        <w:tc>
          <w:tcPr>
            <w:tcW w:w="1361" w:type="dxa"/>
            <w:tcBorders>
              <w:top w:val="single" w:sz="4" w:space="0" w:color="FFFFFF"/>
            </w:tcBorders>
            <w:shd w:val="clear" w:color="auto" w:fill="F8E0D3"/>
          </w:tcPr>
          <w:p w14:paraId="1322EF1B" w14:textId="77777777" w:rsidR="00A315A0" w:rsidRDefault="00A315A0" w:rsidP="0025676B">
            <w:pPr>
              <w:pStyle w:val="TableParagraph"/>
              <w:spacing w:before="32"/>
              <w:ind w:lef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214" w:type="dxa"/>
            <w:tcBorders>
              <w:top w:val="single" w:sz="4" w:space="0" w:color="FFFFFF"/>
            </w:tcBorders>
            <w:shd w:val="clear" w:color="auto" w:fill="F8E0D3"/>
          </w:tcPr>
          <w:p w14:paraId="3E3BABD6" w14:textId="77777777" w:rsidR="00A315A0" w:rsidRDefault="00A315A0" w:rsidP="0025676B">
            <w:pPr>
              <w:pStyle w:val="TableParagraph"/>
              <w:spacing w:before="32"/>
              <w:ind w:left="89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FFFFFF"/>
            </w:tcBorders>
            <w:shd w:val="clear" w:color="auto" w:fill="F8E0D3"/>
          </w:tcPr>
          <w:p w14:paraId="123C0018" w14:textId="77777777" w:rsidR="00A315A0" w:rsidRDefault="00A315A0" w:rsidP="0025676B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212" w:type="dxa"/>
            <w:tcBorders>
              <w:top w:val="single" w:sz="4" w:space="0" w:color="FFFFFF"/>
            </w:tcBorders>
            <w:shd w:val="clear" w:color="auto" w:fill="F8E0D3"/>
          </w:tcPr>
          <w:p w14:paraId="22DC59E9" w14:textId="77777777" w:rsidR="00A315A0" w:rsidRDefault="00A315A0" w:rsidP="0025676B">
            <w:pPr>
              <w:pStyle w:val="TableParagraph"/>
              <w:spacing w:before="32"/>
              <w:ind w:lef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62" w:type="dxa"/>
            <w:tcBorders>
              <w:top w:val="single" w:sz="4" w:space="0" w:color="FFFFFF"/>
            </w:tcBorders>
            <w:shd w:val="clear" w:color="auto" w:fill="F8E0D3"/>
          </w:tcPr>
          <w:p w14:paraId="7A71F42B" w14:textId="77777777" w:rsidR="00A315A0" w:rsidRDefault="00A315A0" w:rsidP="0025676B">
            <w:pPr>
              <w:pStyle w:val="TableParagraph"/>
              <w:spacing w:before="32"/>
              <w:ind w:left="87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</w:tr>
      <w:tr w:rsidR="00A315A0" w14:paraId="219E952F" w14:textId="77777777" w:rsidTr="00A315A0">
        <w:trPr>
          <w:trHeight w:val="1113"/>
        </w:trPr>
        <w:tc>
          <w:tcPr>
            <w:tcW w:w="574" w:type="dxa"/>
            <w:tcBorders>
              <w:right w:val="single" w:sz="4" w:space="0" w:color="FFFFFF"/>
            </w:tcBorders>
            <w:shd w:val="clear" w:color="auto" w:fill="E96F30"/>
          </w:tcPr>
          <w:p w14:paraId="20C51DAF" w14:textId="77777777" w:rsidR="00A315A0" w:rsidRDefault="00A315A0" w:rsidP="002567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tcBorders>
              <w:left w:val="single" w:sz="4" w:space="0" w:color="FFFFFF"/>
            </w:tcBorders>
            <w:shd w:val="clear" w:color="auto" w:fill="F8E0D3"/>
          </w:tcPr>
          <w:p w14:paraId="4510960C" w14:textId="77777777" w:rsidR="00A315A0" w:rsidRDefault="00A315A0" w:rsidP="0025676B">
            <w:pPr>
              <w:pStyle w:val="TableParagraph"/>
              <w:spacing w:before="47"/>
              <w:ind w:left="103"/>
              <w:rPr>
                <w:sz w:val="20"/>
              </w:rPr>
            </w:pPr>
            <w:r>
              <w:rPr>
                <w:sz w:val="20"/>
              </w:rPr>
              <w:t>Rasio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penduduk</w:t>
            </w:r>
          </w:p>
        </w:tc>
        <w:tc>
          <w:tcPr>
            <w:tcW w:w="1361" w:type="dxa"/>
            <w:shd w:val="clear" w:color="auto" w:fill="F8E0D3"/>
          </w:tcPr>
          <w:p w14:paraId="285916AD" w14:textId="77777777" w:rsidR="00A315A0" w:rsidRDefault="00A315A0" w:rsidP="0025676B">
            <w:pPr>
              <w:pStyle w:val="TableParagraph"/>
              <w:spacing w:before="47"/>
              <w:ind w:left="10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0,3643</w:t>
            </w:r>
          </w:p>
        </w:tc>
        <w:tc>
          <w:tcPr>
            <w:tcW w:w="1214" w:type="dxa"/>
            <w:shd w:val="clear" w:color="auto" w:fill="F8E0D3"/>
          </w:tcPr>
          <w:p w14:paraId="7CC7B194" w14:textId="77777777" w:rsidR="00A315A0" w:rsidRDefault="00A315A0" w:rsidP="0025676B">
            <w:pPr>
              <w:pStyle w:val="TableParagraph"/>
              <w:spacing w:before="47"/>
              <w:ind w:left="18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0,3598</w:t>
            </w:r>
          </w:p>
        </w:tc>
        <w:tc>
          <w:tcPr>
            <w:tcW w:w="1180" w:type="dxa"/>
            <w:shd w:val="clear" w:color="auto" w:fill="F8E0D3"/>
          </w:tcPr>
          <w:p w14:paraId="13F46697" w14:textId="77777777" w:rsidR="00A315A0" w:rsidRDefault="00A315A0" w:rsidP="0025676B">
            <w:pPr>
              <w:pStyle w:val="TableParagraph"/>
              <w:spacing w:before="47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0,3923</w:t>
            </w:r>
          </w:p>
        </w:tc>
        <w:tc>
          <w:tcPr>
            <w:tcW w:w="1212" w:type="dxa"/>
            <w:shd w:val="clear" w:color="auto" w:fill="F8E0D3"/>
          </w:tcPr>
          <w:p w14:paraId="22107105" w14:textId="77777777" w:rsidR="00A315A0" w:rsidRDefault="00A315A0" w:rsidP="0025676B">
            <w:pPr>
              <w:pStyle w:val="TableParagraph"/>
              <w:spacing w:before="47"/>
              <w:ind w:left="4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0,2843</w:t>
            </w:r>
          </w:p>
        </w:tc>
        <w:tc>
          <w:tcPr>
            <w:tcW w:w="1162" w:type="dxa"/>
            <w:shd w:val="clear" w:color="auto" w:fill="F8E0D3"/>
          </w:tcPr>
          <w:p w14:paraId="6BCC8F33" w14:textId="77777777" w:rsidR="00A315A0" w:rsidRDefault="00A315A0" w:rsidP="0025676B">
            <w:pPr>
              <w:pStyle w:val="TableParagraph"/>
              <w:spacing w:before="47"/>
              <w:ind w:left="87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0,2760</w:t>
            </w:r>
          </w:p>
        </w:tc>
      </w:tr>
      <w:tr w:rsidR="00A315A0" w14:paraId="568A20D3" w14:textId="77777777" w:rsidTr="00A315A0">
        <w:trPr>
          <w:trHeight w:val="1172"/>
        </w:trPr>
        <w:tc>
          <w:tcPr>
            <w:tcW w:w="574" w:type="dxa"/>
            <w:tcBorders>
              <w:right w:val="single" w:sz="4" w:space="0" w:color="FFFFFF"/>
            </w:tcBorders>
            <w:shd w:val="clear" w:color="auto" w:fill="E96F30"/>
          </w:tcPr>
          <w:p w14:paraId="5BCDF713" w14:textId="77777777" w:rsidR="00A315A0" w:rsidRDefault="00A315A0" w:rsidP="0025676B">
            <w:pPr>
              <w:pStyle w:val="TableParagraph"/>
              <w:spacing w:before="65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FFFFFF"/>
            </w:tcBorders>
            <w:shd w:val="clear" w:color="auto" w:fill="F8E0D3"/>
          </w:tcPr>
          <w:p w14:paraId="078C8D4A" w14:textId="77777777" w:rsidR="00A315A0" w:rsidRDefault="00A315A0" w:rsidP="0025676B">
            <w:pPr>
              <w:pStyle w:val="TableParagraph"/>
              <w:spacing w:before="65"/>
              <w:ind w:left="103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Medis</w:t>
            </w:r>
          </w:p>
        </w:tc>
        <w:tc>
          <w:tcPr>
            <w:tcW w:w="1361" w:type="dxa"/>
            <w:shd w:val="clear" w:color="auto" w:fill="F8E0D3"/>
          </w:tcPr>
          <w:p w14:paraId="36150D40" w14:textId="77777777" w:rsidR="00A315A0" w:rsidRDefault="00A315A0" w:rsidP="0025676B">
            <w:pPr>
              <w:pStyle w:val="TableParagraph"/>
              <w:spacing w:before="65"/>
              <w:ind w:left="108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1.278</w:t>
            </w:r>
          </w:p>
        </w:tc>
        <w:tc>
          <w:tcPr>
            <w:tcW w:w="1214" w:type="dxa"/>
            <w:shd w:val="clear" w:color="auto" w:fill="F8E0D3"/>
          </w:tcPr>
          <w:p w14:paraId="60AA2105" w14:textId="77777777" w:rsidR="00A315A0" w:rsidRDefault="00A315A0" w:rsidP="0025676B">
            <w:pPr>
              <w:pStyle w:val="TableParagraph"/>
              <w:spacing w:before="65"/>
              <w:ind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1.331</w:t>
            </w:r>
          </w:p>
        </w:tc>
        <w:tc>
          <w:tcPr>
            <w:tcW w:w="1180" w:type="dxa"/>
            <w:shd w:val="clear" w:color="auto" w:fill="F8E0D3"/>
          </w:tcPr>
          <w:p w14:paraId="79C1B5AC" w14:textId="77777777" w:rsidR="00A315A0" w:rsidRDefault="00A315A0" w:rsidP="0025676B">
            <w:pPr>
              <w:pStyle w:val="TableParagraph"/>
              <w:spacing w:before="65"/>
              <w:ind w:right="3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1.409</w:t>
            </w:r>
          </w:p>
        </w:tc>
        <w:tc>
          <w:tcPr>
            <w:tcW w:w="1212" w:type="dxa"/>
            <w:shd w:val="clear" w:color="auto" w:fill="F8E0D3"/>
          </w:tcPr>
          <w:p w14:paraId="1763872A" w14:textId="77777777" w:rsidR="00A315A0" w:rsidRDefault="00A315A0" w:rsidP="0025676B">
            <w:pPr>
              <w:pStyle w:val="TableParagraph"/>
              <w:spacing w:before="65"/>
              <w:ind w:left="4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1.386</w:t>
            </w:r>
          </w:p>
        </w:tc>
        <w:tc>
          <w:tcPr>
            <w:tcW w:w="1162" w:type="dxa"/>
            <w:shd w:val="clear" w:color="auto" w:fill="F8E0D3"/>
          </w:tcPr>
          <w:p w14:paraId="60451D83" w14:textId="77777777" w:rsidR="00A315A0" w:rsidRDefault="00A315A0" w:rsidP="0025676B">
            <w:pPr>
              <w:pStyle w:val="TableParagraph"/>
              <w:spacing w:before="65"/>
              <w:ind w:left="87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1.448</w:t>
            </w:r>
          </w:p>
        </w:tc>
      </w:tr>
      <w:tr w:rsidR="00A315A0" w14:paraId="3C5A930E" w14:textId="77777777" w:rsidTr="00A315A0">
        <w:trPr>
          <w:trHeight w:val="1172"/>
        </w:trPr>
        <w:tc>
          <w:tcPr>
            <w:tcW w:w="574" w:type="dxa"/>
            <w:tcBorders>
              <w:right w:val="single" w:sz="4" w:space="0" w:color="FFFFFF"/>
            </w:tcBorders>
            <w:shd w:val="clear" w:color="auto" w:fill="E96F30"/>
          </w:tcPr>
          <w:p w14:paraId="0C1A309F" w14:textId="77777777" w:rsidR="00A315A0" w:rsidRDefault="00A315A0" w:rsidP="002567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tcBorders>
              <w:left w:val="single" w:sz="4" w:space="0" w:color="FFFFFF"/>
            </w:tcBorders>
            <w:shd w:val="clear" w:color="auto" w:fill="F8E0D3"/>
          </w:tcPr>
          <w:p w14:paraId="63C801CD" w14:textId="77777777" w:rsidR="00A315A0" w:rsidRDefault="00A315A0" w:rsidP="0025676B">
            <w:pPr>
              <w:pStyle w:val="TableParagraph"/>
              <w:spacing w:before="65"/>
              <w:ind w:left="103"/>
              <w:rPr>
                <w:sz w:val="20"/>
              </w:rPr>
            </w:pPr>
            <w:r>
              <w:rPr>
                <w:sz w:val="20"/>
              </w:rPr>
              <w:t>Rasio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penduduk</w:t>
            </w:r>
          </w:p>
        </w:tc>
        <w:tc>
          <w:tcPr>
            <w:tcW w:w="1361" w:type="dxa"/>
            <w:shd w:val="clear" w:color="auto" w:fill="F8E0D3"/>
          </w:tcPr>
          <w:p w14:paraId="0AF9FE9A" w14:textId="77777777" w:rsidR="00A315A0" w:rsidRDefault="00A315A0" w:rsidP="0025676B">
            <w:pPr>
              <w:pStyle w:val="TableParagraph"/>
              <w:spacing w:before="65"/>
              <w:ind w:left="10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6,0319</w:t>
            </w:r>
          </w:p>
        </w:tc>
        <w:tc>
          <w:tcPr>
            <w:tcW w:w="1214" w:type="dxa"/>
            <w:shd w:val="clear" w:color="auto" w:fill="F8E0D3"/>
          </w:tcPr>
          <w:p w14:paraId="33A9075A" w14:textId="77777777" w:rsidR="00A315A0" w:rsidRDefault="00A315A0" w:rsidP="0025676B">
            <w:pPr>
              <w:pStyle w:val="TableParagraph"/>
              <w:spacing w:before="65"/>
              <w:ind w:left="189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6,2198</w:t>
            </w:r>
          </w:p>
        </w:tc>
        <w:tc>
          <w:tcPr>
            <w:tcW w:w="1180" w:type="dxa"/>
            <w:shd w:val="clear" w:color="auto" w:fill="F8E0D3"/>
          </w:tcPr>
          <w:p w14:paraId="768BE461" w14:textId="77777777" w:rsidR="00A315A0" w:rsidRDefault="00A315A0" w:rsidP="0025676B">
            <w:pPr>
              <w:pStyle w:val="TableParagraph"/>
              <w:spacing w:before="65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6,5042</w:t>
            </w:r>
          </w:p>
        </w:tc>
        <w:tc>
          <w:tcPr>
            <w:tcW w:w="1212" w:type="dxa"/>
            <w:shd w:val="clear" w:color="auto" w:fill="F8E0D3"/>
          </w:tcPr>
          <w:p w14:paraId="6FC55186" w14:textId="77777777" w:rsidR="00A315A0" w:rsidRDefault="00A315A0" w:rsidP="0025676B">
            <w:pPr>
              <w:pStyle w:val="TableParagraph"/>
              <w:spacing w:before="65"/>
              <w:ind w:left="4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6,2563</w:t>
            </w:r>
          </w:p>
        </w:tc>
        <w:tc>
          <w:tcPr>
            <w:tcW w:w="1162" w:type="dxa"/>
            <w:shd w:val="clear" w:color="auto" w:fill="F8E0D3"/>
          </w:tcPr>
          <w:p w14:paraId="7FD57E48" w14:textId="77777777" w:rsidR="00A315A0" w:rsidRDefault="00A315A0" w:rsidP="0025676B">
            <w:pPr>
              <w:pStyle w:val="TableParagraph"/>
              <w:spacing w:before="65"/>
              <w:ind w:left="87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6,4350</w:t>
            </w:r>
          </w:p>
        </w:tc>
      </w:tr>
      <w:tr w:rsidR="00A315A0" w14:paraId="704E5225" w14:textId="77777777" w:rsidTr="00A315A0">
        <w:trPr>
          <w:trHeight w:val="1354"/>
        </w:trPr>
        <w:tc>
          <w:tcPr>
            <w:tcW w:w="574" w:type="dxa"/>
            <w:tcBorders>
              <w:right w:val="single" w:sz="4" w:space="0" w:color="FFFFFF"/>
            </w:tcBorders>
            <w:shd w:val="clear" w:color="auto" w:fill="E96F30"/>
          </w:tcPr>
          <w:p w14:paraId="79C86682" w14:textId="77777777" w:rsidR="00A315A0" w:rsidRDefault="00A315A0" w:rsidP="0025676B">
            <w:pPr>
              <w:pStyle w:val="TableParagraph"/>
              <w:spacing w:before="65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FFFFFF"/>
            </w:tcBorders>
            <w:shd w:val="clear" w:color="auto" w:fill="F8E0D3"/>
          </w:tcPr>
          <w:p w14:paraId="1811950C" w14:textId="77777777" w:rsidR="00A315A0" w:rsidRDefault="00A315A0" w:rsidP="0025676B">
            <w:pPr>
              <w:pStyle w:val="TableParagraph"/>
              <w:spacing w:before="65"/>
              <w:ind w:left="103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Penduduk</w:t>
            </w:r>
          </w:p>
        </w:tc>
        <w:tc>
          <w:tcPr>
            <w:tcW w:w="1361" w:type="dxa"/>
            <w:shd w:val="clear" w:color="auto" w:fill="F8E0D3"/>
          </w:tcPr>
          <w:p w14:paraId="758F9EBC" w14:textId="77777777" w:rsidR="00A315A0" w:rsidRDefault="00A315A0" w:rsidP="0025676B">
            <w:pPr>
              <w:pStyle w:val="TableParagraph"/>
              <w:spacing w:before="65"/>
              <w:ind w:left="108" w:righ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211.872</w:t>
            </w:r>
          </w:p>
        </w:tc>
        <w:tc>
          <w:tcPr>
            <w:tcW w:w="1214" w:type="dxa"/>
            <w:shd w:val="clear" w:color="auto" w:fill="F8E0D3"/>
          </w:tcPr>
          <w:p w14:paraId="21C9870A" w14:textId="77777777" w:rsidR="00A315A0" w:rsidRDefault="00A315A0" w:rsidP="0025676B">
            <w:pPr>
              <w:pStyle w:val="TableParagraph"/>
              <w:spacing w:before="65"/>
              <w:ind w:left="175" w:right="1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213.994</w:t>
            </w:r>
          </w:p>
        </w:tc>
        <w:tc>
          <w:tcPr>
            <w:tcW w:w="1180" w:type="dxa"/>
            <w:shd w:val="clear" w:color="auto" w:fill="F8E0D3"/>
          </w:tcPr>
          <w:p w14:paraId="4B4E3E1C" w14:textId="77777777" w:rsidR="00A315A0" w:rsidRDefault="00A315A0" w:rsidP="0025676B">
            <w:pPr>
              <w:pStyle w:val="TableParagraph"/>
              <w:spacing w:before="65"/>
              <w:ind w:right="2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216.629</w:t>
            </w:r>
          </w:p>
        </w:tc>
        <w:tc>
          <w:tcPr>
            <w:tcW w:w="1212" w:type="dxa"/>
            <w:shd w:val="clear" w:color="auto" w:fill="F8E0D3"/>
          </w:tcPr>
          <w:p w14:paraId="13B189D9" w14:textId="77777777" w:rsidR="00A315A0" w:rsidRDefault="00A315A0" w:rsidP="0025676B">
            <w:pPr>
              <w:pStyle w:val="TableParagraph"/>
              <w:spacing w:before="65"/>
              <w:ind w:left="42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221.536</w:t>
            </w:r>
          </w:p>
        </w:tc>
        <w:tc>
          <w:tcPr>
            <w:tcW w:w="1162" w:type="dxa"/>
            <w:shd w:val="clear" w:color="auto" w:fill="F8E0D3"/>
          </w:tcPr>
          <w:p w14:paraId="1D01FCDC" w14:textId="77777777" w:rsidR="00A315A0" w:rsidRDefault="00A315A0" w:rsidP="0025676B">
            <w:pPr>
              <w:pStyle w:val="TableParagraph"/>
              <w:spacing w:before="65"/>
              <w:ind w:left="87" w:right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225.020</w:t>
            </w:r>
          </w:p>
        </w:tc>
      </w:tr>
    </w:tbl>
    <w:p w14:paraId="07B24790" w14:textId="77777777" w:rsidR="00A315A0" w:rsidRDefault="00A315A0" w:rsidP="00A315A0">
      <w:pPr>
        <w:spacing w:before="11"/>
        <w:ind w:firstLine="720"/>
        <w:rPr>
          <w:sz w:val="20"/>
        </w:rPr>
      </w:pPr>
      <w:r>
        <w:rPr>
          <w:sz w:val="20"/>
        </w:rPr>
        <w:t>Sumber:</w:t>
      </w:r>
      <w:r>
        <w:rPr>
          <w:spacing w:val="-1"/>
          <w:sz w:val="20"/>
        </w:rPr>
        <w:t xml:space="preserve"> </w:t>
      </w:r>
      <w:r>
        <w:rPr>
          <w:sz w:val="20"/>
        </w:rPr>
        <w:t>Dinas Kesehatan, BPS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Kab. Alor, </w:t>
      </w:r>
      <w:r>
        <w:rPr>
          <w:spacing w:val="-4"/>
          <w:sz w:val="20"/>
        </w:rPr>
        <w:t>2025</w:t>
      </w:r>
    </w:p>
    <w:p w14:paraId="5D700500" w14:textId="77777777" w:rsidR="00A315A0" w:rsidRDefault="00A315A0" w:rsidP="00A315A0">
      <w:pPr>
        <w:pStyle w:val="BodyText"/>
        <w:spacing w:before="28"/>
        <w:jc w:val="left"/>
        <w:rPr>
          <w:sz w:val="20"/>
        </w:rPr>
      </w:pPr>
    </w:p>
    <w:p w14:paraId="437BBFBC" w14:textId="77777777" w:rsidR="004255CA" w:rsidRDefault="004255CA"/>
    <w:sectPr w:rsidR="0042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A0"/>
    <w:rsid w:val="002366A9"/>
    <w:rsid w:val="004255CA"/>
    <w:rsid w:val="00A315A0"/>
    <w:rsid w:val="00D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FFD8"/>
  <w15:chartTrackingRefBased/>
  <w15:docId w15:val="{2B54DF99-BC68-4C37-A0F9-AFD858A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5A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5A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5A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5A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5A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5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5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5A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5A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5A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1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5A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1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5A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5A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315A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15A0"/>
    <w:rPr>
      <w:rFonts w:ascii="Bookman Old Style" w:eastAsia="Bookman Old Style" w:hAnsi="Bookman Old Style" w:cs="Bookman Old Style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15A0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Frenky S</dc:creator>
  <cp:keywords/>
  <dc:description/>
  <cp:lastModifiedBy>Frenky S</cp:lastModifiedBy>
  <cp:revision>1</cp:revision>
  <dcterms:created xsi:type="dcterms:W3CDTF">2025-09-19T13:31:00Z</dcterms:created>
  <dcterms:modified xsi:type="dcterms:W3CDTF">2025-09-19T13:34:00Z</dcterms:modified>
</cp:coreProperties>
</file>